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EFF8" w14:textId="77777777" w:rsidR="00673D47" w:rsidRDefault="00673D47">
      <w:pPr>
        <w:rPr>
          <w:rFonts w:hint="eastAsia"/>
        </w:rPr>
      </w:pPr>
      <w:r>
        <w:rPr>
          <w:rFonts w:hint="eastAsia"/>
        </w:rPr>
        <w:t>饕餮的拼音：tāo tiè</w:t>
      </w:r>
    </w:p>
    <w:p w14:paraId="40A71826" w14:textId="77777777" w:rsidR="00673D47" w:rsidRDefault="00673D47">
      <w:pPr>
        <w:rPr>
          <w:rFonts w:hint="eastAsia"/>
        </w:rPr>
      </w:pPr>
      <w:r>
        <w:rPr>
          <w:rFonts w:hint="eastAsia"/>
        </w:rPr>
        <w:t>在中华文化的长河中，饕餮是一个充满神秘色彩的名字。它不仅仅是一个简单的词语，更是一种象征着古代神话与民间传说的独特符号。饕餮的拼音是“tāo tiè”，这个读音或许对不少人来说既熟悉又陌生。熟悉的是它作为中国传统文化的一部分，在各种文学作品、艺术表现和历史故事中频频出现；而陌生则在于其背后蕴含的深层次文化内涵以及复杂的历史演变。</w:t>
      </w:r>
    </w:p>
    <w:p w14:paraId="3984E194" w14:textId="77777777" w:rsidR="00673D47" w:rsidRDefault="00673D47">
      <w:pPr>
        <w:rPr>
          <w:rFonts w:hint="eastAsia"/>
        </w:rPr>
      </w:pPr>
    </w:p>
    <w:p w14:paraId="4D16F772" w14:textId="77777777" w:rsidR="00673D47" w:rsidRDefault="00673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D803" w14:textId="77777777" w:rsidR="00673D47" w:rsidRDefault="00673D47">
      <w:pPr>
        <w:rPr>
          <w:rFonts w:hint="eastAsia"/>
        </w:rPr>
      </w:pPr>
      <w:r>
        <w:rPr>
          <w:rFonts w:hint="eastAsia"/>
        </w:rPr>
        <w:t>上古神话中的饕餮</w:t>
      </w:r>
    </w:p>
    <w:p w14:paraId="34A2B594" w14:textId="77777777" w:rsidR="00673D47" w:rsidRDefault="00673D47">
      <w:pPr>
        <w:rPr>
          <w:rFonts w:hint="eastAsia"/>
        </w:rPr>
      </w:pPr>
      <w:r>
        <w:rPr>
          <w:rFonts w:hint="eastAsia"/>
        </w:rPr>
        <w:t>在上古时期的神话传说里，饕餮被视为一种凶猛的神兽，常被描述为拥有巨大食欲的怪物。根据《山海经》等古籍记载，饕餮的形象多样，有的说它是人面羊身，有的描述它有着虎齿豹尾，甚至有说法认为它可以吞食一切，连山川河流都不放过。这些夸张的描绘反映了古人对于未知世界的恐惧与敬畏，也体现了人类早期试图通过想象来解释自然现象的努力。</w:t>
      </w:r>
    </w:p>
    <w:p w14:paraId="25CD7090" w14:textId="77777777" w:rsidR="00673D47" w:rsidRDefault="00673D47">
      <w:pPr>
        <w:rPr>
          <w:rFonts w:hint="eastAsia"/>
        </w:rPr>
      </w:pPr>
    </w:p>
    <w:p w14:paraId="7B5601D0" w14:textId="77777777" w:rsidR="00673D47" w:rsidRDefault="00673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5BE54" w14:textId="77777777" w:rsidR="00673D47" w:rsidRDefault="00673D47">
      <w:pPr>
        <w:rPr>
          <w:rFonts w:hint="eastAsia"/>
        </w:rPr>
      </w:pPr>
      <w:r>
        <w:rPr>
          <w:rFonts w:hint="eastAsia"/>
        </w:rPr>
        <w:t>饕餮的文化意义</w:t>
      </w:r>
    </w:p>
    <w:p w14:paraId="4BB0F4FD" w14:textId="77777777" w:rsidR="00673D47" w:rsidRDefault="00673D47">
      <w:pPr>
        <w:rPr>
          <w:rFonts w:hint="eastAsia"/>
        </w:rPr>
      </w:pPr>
      <w:r>
        <w:rPr>
          <w:rFonts w:hint="eastAsia"/>
        </w:rPr>
        <w:t>随着时代的发展，饕餮的意义逐渐从单纯的神兽形象扩展到了更广泛的文化领域。在中国传统艺术中，饕餮纹成为了青铜器装饰的重要元素之一，象征着权威与力量。“饕餮”二字也被用来形容贪吃的人或事物，这种用法暗示了对过度欲望的一种批判态度。在现代汉语中，“饕餮”还常常出现在美食评论里，代表着对美味佳肴的喜爱与追求，这表明古老的文化符号可以在不同的语境下获得新的生命力。</w:t>
      </w:r>
    </w:p>
    <w:p w14:paraId="265D62DE" w14:textId="77777777" w:rsidR="00673D47" w:rsidRDefault="00673D47">
      <w:pPr>
        <w:rPr>
          <w:rFonts w:hint="eastAsia"/>
        </w:rPr>
      </w:pPr>
    </w:p>
    <w:p w14:paraId="00B8B3D4" w14:textId="77777777" w:rsidR="00673D47" w:rsidRDefault="00673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C6EE" w14:textId="77777777" w:rsidR="00673D47" w:rsidRDefault="00673D47">
      <w:pPr>
        <w:rPr>
          <w:rFonts w:hint="eastAsia"/>
        </w:rPr>
      </w:pPr>
      <w:r>
        <w:rPr>
          <w:rFonts w:hint="eastAsia"/>
        </w:rPr>
        <w:t>现代视角下的饕餮</w:t>
      </w:r>
    </w:p>
    <w:p w14:paraId="4EC9541E" w14:textId="77777777" w:rsidR="00673D47" w:rsidRDefault="00673D47">
      <w:pPr>
        <w:rPr>
          <w:rFonts w:hint="eastAsia"/>
        </w:rPr>
      </w:pPr>
      <w:r>
        <w:rPr>
          <w:rFonts w:hint="eastAsia"/>
        </w:rPr>
        <w:t>进入现代社会后，饕餮不再仅仅局限于古老的传说或是艺术品上的图案。它已经成为了一种流行文化的代表，出现在动漫、游戏、电影等各种媒体形式之中。例如，在一些网络小说中，作者会重新定义饕餮的形象，赋予它全新的性格特征和故事情节。而在现实生活中，人们也会使用“饕餮”来形容那些热爱美食的人群，甚至是用来命名餐厅或食品品牌，以此吸引消费者的注意。由此可见，尽管时光流转，但饕餮这一文化符号依旧保持着它的魅力，并且不断地适应着时代的变迁。</w:t>
      </w:r>
    </w:p>
    <w:p w14:paraId="2CC5A58B" w14:textId="77777777" w:rsidR="00673D47" w:rsidRDefault="00673D47">
      <w:pPr>
        <w:rPr>
          <w:rFonts w:hint="eastAsia"/>
        </w:rPr>
      </w:pPr>
    </w:p>
    <w:p w14:paraId="20E4D20A" w14:textId="77777777" w:rsidR="00673D47" w:rsidRDefault="00673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23F51" w14:textId="77777777" w:rsidR="00673D47" w:rsidRDefault="00673D47">
      <w:pPr>
        <w:rPr>
          <w:rFonts w:hint="eastAsia"/>
        </w:rPr>
      </w:pPr>
      <w:r>
        <w:rPr>
          <w:rFonts w:hint="eastAsia"/>
        </w:rPr>
        <w:t>最后的总结</w:t>
      </w:r>
    </w:p>
    <w:p w14:paraId="19B1D499" w14:textId="77777777" w:rsidR="00673D47" w:rsidRDefault="00673D47">
      <w:pPr>
        <w:rPr>
          <w:rFonts w:hint="eastAsia"/>
        </w:rPr>
      </w:pPr>
      <w:r>
        <w:rPr>
          <w:rFonts w:hint="eastAsia"/>
        </w:rPr>
        <w:t>从上古神话到现代社会，饕餮经历了漫长而丰富的演变过程。它的形象和含义不断变化，却始终承载着中华民族深厚的文化底蕴。无论是作为神话传说中的神兽，还是作为一种表达贪欲或美食爱好的词汇，饕餮都向我们展示了中华文化多元包容的特点。在未来，相信随着更多创新性的解读和应用，饕餮将会继续以各种形式存在于我们的生活中，成为连接过去与现在的一道亮丽风景线。</w:t>
      </w:r>
    </w:p>
    <w:p w14:paraId="65ECC0E2" w14:textId="77777777" w:rsidR="00673D47" w:rsidRDefault="00673D47">
      <w:pPr>
        <w:rPr>
          <w:rFonts w:hint="eastAsia"/>
        </w:rPr>
      </w:pPr>
    </w:p>
    <w:p w14:paraId="7D26B100" w14:textId="77777777" w:rsidR="00673D47" w:rsidRDefault="00673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BDB9" w14:textId="46B0868D" w:rsidR="005A3209" w:rsidRDefault="005A3209"/>
    <w:sectPr w:rsidR="005A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09"/>
    <w:rsid w:val="005A3209"/>
    <w:rsid w:val="00673D4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872F-6139-4E5B-BB35-08E63C6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